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2023年“敬老节”昆明市老律师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“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双扣”比赛报名表</w:t>
      </w: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page" w:tblpX="1440" w:tblpY="582"/>
        <w:tblOverlap w:val="never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822"/>
        <w:gridCol w:w="1021"/>
        <w:gridCol w:w="992"/>
        <w:gridCol w:w="538"/>
        <w:gridCol w:w="738"/>
        <w:gridCol w:w="283"/>
        <w:gridCol w:w="131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民族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籍贯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出生年月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健康状况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执业</w:t>
            </w:r>
            <w:r>
              <w:rPr>
                <w:rFonts w:asciiTheme="minorEastAsia" w:hAnsiTheme="minorEastAsia"/>
                <w:b/>
                <w:sz w:val="21"/>
                <w:szCs w:val="21"/>
              </w:rPr>
              <w:t>证号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律所名称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38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紧急联系人及关系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1"/>
                <w:szCs w:val="21"/>
              </w:rPr>
              <w:t>紧急联系人电话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391" w:type="dxa"/>
            <w:gridSpan w:val="10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个人承诺：以上内容真实无误，本人确认自己的身体状况能够参加本次比赛，若身体不适导致引发相应后果由本人自行承担。前述承诺若有不实或者虚假，由本人承担因此引发的所有责任及风险。</w:t>
            </w:r>
          </w:p>
          <w:p>
            <w:pPr>
              <w:rPr>
                <w:b/>
                <w:bCs/>
                <w:szCs w:val="21"/>
              </w:rPr>
            </w:pPr>
          </w:p>
          <w:p>
            <w:pPr>
              <w:ind w:firstLine="4638" w:firstLineChars="22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签名：</w:t>
            </w:r>
          </w:p>
          <w:p>
            <w:pPr>
              <w:ind w:firstLine="4638" w:firstLineChars="2200"/>
              <w:rPr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日期：       年    月    日</w:t>
            </w:r>
          </w:p>
        </w:tc>
      </w:tr>
    </w:tbl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填表</w:t>
      </w:r>
      <w:r>
        <w:rPr>
          <w:rFonts w:asciiTheme="minorEastAsia" w:hAnsiTheme="minorEastAsia"/>
          <w:b/>
          <w:sz w:val="24"/>
          <w:szCs w:val="24"/>
        </w:rPr>
        <w:t>说明：</w:t>
      </w:r>
    </w:p>
    <w:p>
      <w:pPr>
        <w:ind w:firstLine="361" w:firstLineChars="15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1、紧急联系人应为填表人本人的近亲属；</w:t>
      </w:r>
    </w:p>
    <w:p>
      <w:pPr>
        <w:ind w:firstLine="361" w:firstLineChars="15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2、</w:t>
      </w:r>
      <w:r>
        <w:rPr>
          <w:rFonts w:asciiTheme="minorEastAsia" w:hAnsiTheme="minorEastAsia"/>
          <w:b/>
          <w:sz w:val="24"/>
          <w:szCs w:val="24"/>
        </w:rPr>
        <w:t>照片</w:t>
      </w:r>
      <w:r>
        <w:rPr>
          <w:rFonts w:hint="eastAsia" w:asciiTheme="minorEastAsia" w:hAnsiTheme="minorEastAsia"/>
          <w:b/>
          <w:sz w:val="24"/>
          <w:szCs w:val="24"/>
        </w:rPr>
        <w:t>可不张贴</w:t>
      </w:r>
      <w:r>
        <w:rPr>
          <w:rFonts w:asciiTheme="minorEastAsia" w:hAnsiTheme="minorEastAsia"/>
          <w:b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DRmMzQ4OGIxNzczYjlhM2RjY2E4ZjlkYTYyYmIifQ=="/>
  </w:docVars>
  <w:rsids>
    <w:rsidRoot w:val="00560DCD"/>
    <w:rsid w:val="000172EF"/>
    <w:rsid w:val="000E57C2"/>
    <w:rsid w:val="0015388A"/>
    <w:rsid w:val="001628EC"/>
    <w:rsid w:val="001F5CC7"/>
    <w:rsid w:val="00245C6F"/>
    <w:rsid w:val="002A51F2"/>
    <w:rsid w:val="002B2266"/>
    <w:rsid w:val="002B2F87"/>
    <w:rsid w:val="002D059F"/>
    <w:rsid w:val="0032147F"/>
    <w:rsid w:val="00340401"/>
    <w:rsid w:val="003620DA"/>
    <w:rsid w:val="00397032"/>
    <w:rsid w:val="00397B54"/>
    <w:rsid w:val="003A03E5"/>
    <w:rsid w:val="003A4510"/>
    <w:rsid w:val="003B5653"/>
    <w:rsid w:val="003D238A"/>
    <w:rsid w:val="003D63BD"/>
    <w:rsid w:val="00417684"/>
    <w:rsid w:val="00491D21"/>
    <w:rsid w:val="004B4734"/>
    <w:rsid w:val="0051322B"/>
    <w:rsid w:val="00516FF2"/>
    <w:rsid w:val="0054599D"/>
    <w:rsid w:val="00560DCD"/>
    <w:rsid w:val="005B2F0B"/>
    <w:rsid w:val="0060099E"/>
    <w:rsid w:val="00606CEC"/>
    <w:rsid w:val="00626757"/>
    <w:rsid w:val="006846C1"/>
    <w:rsid w:val="0069451B"/>
    <w:rsid w:val="006C1FB9"/>
    <w:rsid w:val="006D4586"/>
    <w:rsid w:val="006F3F82"/>
    <w:rsid w:val="00742FF3"/>
    <w:rsid w:val="00757800"/>
    <w:rsid w:val="00796024"/>
    <w:rsid w:val="007B16E4"/>
    <w:rsid w:val="00884858"/>
    <w:rsid w:val="00887AD2"/>
    <w:rsid w:val="0089133F"/>
    <w:rsid w:val="008C0AAD"/>
    <w:rsid w:val="008D35C1"/>
    <w:rsid w:val="0091363E"/>
    <w:rsid w:val="009167CB"/>
    <w:rsid w:val="00961E64"/>
    <w:rsid w:val="009640DE"/>
    <w:rsid w:val="009844AB"/>
    <w:rsid w:val="009D22B8"/>
    <w:rsid w:val="00A22C58"/>
    <w:rsid w:val="00A55C93"/>
    <w:rsid w:val="00A601CA"/>
    <w:rsid w:val="00A931C2"/>
    <w:rsid w:val="00B11C66"/>
    <w:rsid w:val="00B1235A"/>
    <w:rsid w:val="00B1788A"/>
    <w:rsid w:val="00B47DC3"/>
    <w:rsid w:val="00B47F89"/>
    <w:rsid w:val="00B74E4D"/>
    <w:rsid w:val="00CD763B"/>
    <w:rsid w:val="00CD78B0"/>
    <w:rsid w:val="00CE36D8"/>
    <w:rsid w:val="00D42644"/>
    <w:rsid w:val="00D57E47"/>
    <w:rsid w:val="00D67FDB"/>
    <w:rsid w:val="00D74114"/>
    <w:rsid w:val="00D743D9"/>
    <w:rsid w:val="00DC0792"/>
    <w:rsid w:val="00E37D2E"/>
    <w:rsid w:val="00E6121B"/>
    <w:rsid w:val="00E627DB"/>
    <w:rsid w:val="00E83934"/>
    <w:rsid w:val="00EB665C"/>
    <w:rsid w:val="00EC25D1"/>
    <w:rsid w:val="00EC6EBF"/>
    <w:rsid w:val="00EE1CD6"/>
    <w:rsid w:val="00EE234D"/>
    <w:rsid w:val="00F45FD3"/>
    <w:rsid w:val="00FB0E16"/>
    <w:rsid w:val="00FB1516"/>
    <w:rsid w:val="00FC3014"/>
    <w:rsid w:val="00FF27DC"/>
    <w:rsid w:val="07747A5F"/>
    <w:rsid w:val="091F4B4B"/>
    <w:rsid w:val="0B70168E"/>
    <w:rsid w:val="0E990EFC"/>
    <w:rsid w:val="132F5944"/>
    <w:rsid w:val="15FF3D3A"/>
    <w:rsid w:val="1B092C75"/>
    <w:rsid w:val="202B1BD0"/>
    <w:rsid w:val="26A909F9"/>
    <w:rsid w:val="2A834AE2"/>
    <w:rsid w:val="2BA32F62"/>
    <w:rsid w:val="2DF76141"/>
    <w:rsid w:val="316D05E6"/>
    <w:rsid w:val="31ED1AD0"/>
    <w:rsid w:val="33C341A1"/>
    <w:rsid w:val="34565015"/>
    <w:rsid w:val="35905F63"/>
    <w:rsid w:val="35AB313F"/>
    <w:rsid w:val="39093BCE"/>
    <w:rsid w:val="434A3F97"/>
    <w:rsid w:val="447137A5"/>
    <w:rsid w:val="46592743"/>
    <w:rsid w:val="47F24BFD"/>
    <w:rsid w:val="4BD05255"/>
    <w:rsid w:val="50EC0D83"/>
    <w:rsid w:val="517D5E7F"/>
    <w:rsid w:val="52592449"/>
    <w:rsid w:val="57D52571"/>
    <w:rsid w:val="586935F9"/>
    <w:rsid w:val="5AF763DF"/>
    <w:rsid w:val="5B21376A"/>
    <w:rsid w:val="5B4E47FE"/>
    <w:rsid w:val="5DF72EB7"/>
    <w:rsid w:val="5E0771FD"/>
    <w:rsid w:val="606B7E4D"/>
    <w:rsid w:val="6098413C"/>
    <w:rsid w:val="68C1269E"/>
    <w:rsid w:val="6AD42215"/>
    <w:rsid w:val="6EE11E9C"/>
    <w:rsid w:val="78F10436"/>
    <w:rsid w:val="7C2F7BF3"/>
    <w:rsid w:val="7F437511"/>
    <w:rsid w:val="D77DF280"/>
    <w:rsid w:val="DDDBD300"/>
    <w:rsid w:val="F5DFE4C3"/>
    <w:rsid w:val="FFB95B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7</TotalTime>
  <ScaleCrop>false</ScaleCrop>
  <LinksUpToDate>false</LinksUpToDate>
  <CharactersWithSpaces>267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2023-10-09T09:09:00Z</dcterms:created>
  <dc:creator>User</dc:creator>
  <cp:lastModifiedBy>小顽童·孙</cp:lastModifiedBy>
  <dcterms:modified xsi:type="dcterms:W3CDTF">2023-10-10T07:53:48Z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A001A6E88A014FFC882E6B48FD3E1999_13</vt:lpwstr>
  </property>
</Properties>
</file>